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32B" w:rsidRPr="0053782A" w:rsidRDefault="0064066B" w:rsidP="00D278A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 xml:space="preserve">УТВЕРЖДАЮ:                                </w:t>
      </w:r>
      <w:r w:rsidR="0053782A">
        <w:rPr>
          <w:rFonts w:ascii="Times New Roman" w:hAnsi="Times New Roman" w:cs="Times New Roman"/>
          <w:sz w:val="26"/>
          <w:szCs w:val="26"/>
        </w:rPr>
        <w:t xml:space="preserve">        </w:t>
      </w:r>
      <w:r w:rsidRPr="005378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78AC" w:rsidRDefault="00D278AC" w:rsidP="00D278A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</w:t>
      </w:r>
      <w:proofErr w:type="gramStart"/>
      <w:r>
        <w:rPr>
          <w:rFonts w:ascii="Times New Roman" w:hAnsi="Times New Roman" w:cs="Times New Roman"/>
          <w:sz w:val="26"/>
          <w:szCs w:val="26"/>
        </w:rPr>
        <w:t>.о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д</w:t>
      </w:r>
      <w:r w:rsidR="0064066B" w:rsidRPr="0053782A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</w:t>
      </w:r>
      <w:r w:rsidR="0064066B" w:rsidRPr="005378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МОБУ ООШ </w:t>
      </w:r>
    </w:p>
    <w:p w:rsidR="00D278AC" w:rsidRDefault="00D278AC" w:rsidP="00D278A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Имендяшево</w:t>
      </w:r>
      <w:proofErr w:type="spellEnd"/>
    </w:p>
    <w:p w:rsidR="0064066B" w:rsidRPr="0053782A" w:rsidRDefault="0064066B" w:rsidP="00D278A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3782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53782A">
        <w:rPr>
          <w:rFonts w:ascii="Times New Roman" w:hAnsi="Times New Roman" w:cs="Times New Roman"/>
          <w:sz w:val="26"/>
          <w:szCs w:val="26"/>
        </w:rPr>
        <w:t xml:space="preserve">        </w:t>
      </w:r>
      <w:r w:rsidRPr="0053782A">
        <w:rPr>
          <w:rFonts w:ascii="Times New Roman" w:hAnsi="Times New Roman" w:cs="Times New Roman"/>
          <w:sz w:val="26"/>
          <w:szCs w:val="26"/>
        </w:rPr>
        <w:t xml:space="preserve">  __________ </w:t>
      </w:r>
      <w:r w:rsidR="00D278AC">
        <w:rPr>
          <w:rFonts w:ascii="Times New Roman" w:hAnsi="Times New Roman" w:cs="Times New Roman"/>
          <w:sz w:val="26"/>
          <w:szCs w:val="26"/>
        </w:rPr>
        <w:t xml:space="preserve">А.Ф. </w:t>
      </w:r>
      <w:proofErr w:type="spellStart"/>
      <w:r w:rsidR="00D278AC">
        <w:rPr>
          <w:rFonts w:ascii="Times New Roman" w:hAnsi="Times New Roman" w:cs="Times New Roman"/>
          <w:sz w:val="26"/>
          <w:szCs w:val="26"/>
        </w:rPr>
        <w:t>Махмутова</w:t>
      </w:r>
      <w:proofErr w:type="spellEnd"/>
    </w:p>
    <w:p w:rsidR="0064066B" w:rsidRPr="0053782A" w:rsidRDefault="0064066B" w:rsidP="006406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4066B" w:rsidRDefault="0064066B" w:rsidP="00537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66B" w:rsidRDefault="0064066B" w:rsidP="00640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ДОЛЖНОСТНАЯ ИНСТРУКЦИЯ </w:t>
      </w:r>
      <w:r w:rsidR="0053782A">
        <w:rPr>
          <w:rFonts w:ascii="Times New Roman" w:hAnsi="Times New Roman" w:cs="Times New Roman"/>
          <w:sz w:val="28"/>
          <w:szCs w:val="28"/>
        </w:rPr>
        <w:t>ИСТОПНИКА</w:t>
      </w:r>
    </w:p>
    <w:p w:rsidR="0064066B" w:rsidRDefault="0064066B" w:rsidP="00640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66B" w:rsidRPr="0053782A" w:rsidRDefault="001B5192" w:rsidP="005378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782A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1B5192" w:rsidRPr="0053782A" w:rsidRDefault="001B5192" w:rsidP="005378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 xml:space="preserve">Истопник принимается и увольняется на работу директором школы без предъявления </w:t>
      </w:r>
      <w:r w:rsidR="0053782A" w:rsidRPr="0053782A">
        <w:rPr>
          <w:rFonts w:ascii="Times New Roman" w:hAnsi="Times New Roman" w:cs="Times New Roman"/>
          <w:sz w:val="26"/>
          <w:szCs w:val="26"/>
        </w:rPr>
        <w:t>т</w:t>
      </w:r>
      <w:r w:rsidRPr="0053782A">
        <w:rPr>
          <w:rFonts w:ascii="Times New Roman" w:hAnsi="Times New Roman" w:cs="Times New Roman"/>
          <w:sz w:val="26"/>
          <w:szCs w:val="26"/>
        </w:rPr>
        <w:t>ребований к образованию и опыта работы.</w:t>
      </w:r>
    </w:p>
    <w:p w:rsidR="001B5192" w:rsidRPr="0053782A" w:rsidRDefault="001B5192" w:rsidP="005378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>Истопник подчиняется непосредственно заведующему хозяйством.</w:t>
      </w:r>
    </w:p>
    <w:p w:rsidR="001B5192" w:rsidRPr="0053782A" w:rsidRDefault="001B5192" w:rsidP="005378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>В своей работе истопник руководствуется правилами топки отопительных печей твердым топливом, правилами сжигания различных видов топлива, нормами расхода топлива</w:t>
      </w:r>
      <w:r w:rsidR="0053782A" w:rsidRPr="0053782A">
        <w:rPr>
          <w:rFonts w:ascii="Times New Roman" w:hAnsi="Times New Roman" w:cs="Times New Roman"/>
          <w:sz w:val="26"/>
          <w:szCs w:val="26"/>
        </w:rPr>
        <w:t xml:space="preserve">, </w:t>
      </w:r>
      <w:r w:rsidRPr="0053782A">
        <w:rPr>
          <w:rFonts w:ascii="Times New Roman" w:hAnsi="Times New Roman" w:cs="Times New Roman"/>
          <w:sz w:val="26"/>
          <w:szCs w:val="26"/>
        </w:rPr>
        <w:t>правилами пользования огнетушителями и другим противопожарным инвентарем, общими правилами охраны труда, производственной санитарии и противопожарной защиты, а также Уставом и правилами внутреннего  трудового распорядка и настоящей инструкцией.</w:t>
      </w:r>
    </w:p>
    <w:p w:rsidR="001B5192" w:rsidRPr="0053782A" w:rsidRDefault="001B5192" w:rsidP="005378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782A">
        <w:rPr>
          <w:rFonts w:ascii="Times New Roman" w:hAnsi="Times New Roman" w:cs="Times New Roman"/>
          <w:b/>
          <w:sz w:val="26"/>
          <w:szCs w:val="26"/>
        </w:rPr>
        <w:t>Функции истопника:</w:t>
      </w:r>
    </w:p>
    <w:p w:rsidR="001B5192" w:rsidRPr="0053782A" w:rsidRDefault="001B5192" w:rsidP="0053782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>Основное назначение должности – топка и обслуживание печей с целью поддержания необходимой температуры в отапливаемых помещениях школы</w:t>
      </w:r>
    </w:p>
    <w:p w:rsidR="001B5192" w:rsidRPr="0053782A" w:rsidRDefault="001B5192" w:rsidP="005378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782A">
        <w:rPr>
          <w:rFonts w:ascii="Times New Roman" w:hAnsi="Times New Roman" w:cs="Times New Roman"/>
          <w:b/>
          <w:sz w:val="26"/>
          <w:szCs w:val="26"/>
        </w:rPr>
        <w:t>Должностные обязанности:</w:t>
      </w:r>
    </w:p>
    <w:p w:rsidR="001B5192" w:rsidRPr="0053782A" w:rsidRDefault="001B5192" w:rsidP="005378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>Топит печи и обслуживает их в учебных и других помещениях школы</w:t>
      </w:r>
    </w:p>
    <w:p w:rsidR="001B5192" w:rsidRPr="0053782A" w:rsidRDefault="001B5192" w:rsidP="005378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>Проводит загрузку, шуровку, мелкий ремонт топок</w:t>
      </w:r>
    </w:p>
    <w:p w:rsidR="001B5192" w:rsidRPr="0053782A" w:rsidRDefault="000D54F6" w:rsidP="005378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 xml:space="preserve">Наблюдает за исправным </w:t>
      </w:r>
      <w:r w:rsidR="0053782A" w:rsidRPr="0053782A">
        <w:rPr>
          <w:rFonts w:ascii="Times New Roman" w:hAnsi="Times New Roman" w:cs="Times New Roman"/>
          <w:sz w:val="26"/>
          <w:szCs w:val="26"/>
        </w:rPr>
        <w:t>состоянием</w:t>
      </w:r>
      <w:r w:rsidRPr="0053782A">
        <w:rPr>
          <w:rFonts w:ascii="Times New Roman" w:hAnsi="Times New Roman" w:cs="Times New Roman"/>
          <w:sz w:val="26"/>
          <w:szCs w:val="26"/>
        </w:rPr>
        <w:t xml:space="preserve"> печей и дымоходов, очищает топки от золы и шлака</w:t>
      </w:r>
    </w:p>
    <w:p w:rsidR="000D54F6" w:rsidRPr="0053782A" w:rsidRDefault="000D54F6" w:rsidP="005378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>Удаляет золу и шлак из помещения в отведенное место</w:t>
      </w:r>
    </w:p>
    <w:p w:rsidR="000D54F6" w:rsidRPr="0053782A" w:rsidRDefault="000D54F6" w:rsidP="005378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>Поддерживает температуру в отапливаемых помещениях</w:t>
      </w:r>
    </w:p>
    <w:p w:rsidR="000D54F6" w:rsidRPr="0053782A" w:rsidRDefault="000D54F6" w:rsidP="005378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>Колет дрова, готовит и подносит топливо к печам</w:t>
      </w:r>
    </w:p>
    <w:p w:rsidR="000D54F6" w:rsidRPr="0053782A" w:rsidRDefault="000D54F6" w:rsidP="005378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>Ведет учет расхода топлива</w:t>
      </w:r>
    </w:p>
    <w:p w:rsidR="000D54F6" w:rsidRPr="0053782A" w:rsidRDefault="000D54F6" w:rsidP="005378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>Составляет и подает заявки на топливо</w:t>
      </w:r>
    </w:p>
    <w:p w:rsidR="000D54F6" w:rsidRPr="0053782A" w:rsidRDefault="000D54F6" w:rsidP="005378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782A">
        <w:rPr>
          <w:rFonts w:ascii="Times New Roman" w:hAnsi="Times New Roman" w:cs="Times New Roman"/>
          <w:b/>
          <w:sz w:val="26"/>
          <w:szCs w:val="26"/>
        </w:rPr>
        <w:t>Права истопника:</w:t>
      </w:r>
    </w:p>
    <w:p w:rsidR="000D54F6" w:rsidRPr="0053782A" w:rsidRDefault="000D54F6" w:rsidP="005378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>На получение инвентаря и выделение помещения для его хранения</w:t>
      </w:r>
    </w:p>
    <w:p w:rsidR="000D54F6" w:rsidRPr="0053782A" w:rsidRDefault="000D54F6" w:rsidP="005378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>На получение спецодежды по установленным нормам</w:t>
      </w:r>
    </w:p>
    <w:p w:rsidR="000D54F6" w:rsidRPr="0053782A" w:rsidRDefault="000D54F6" w:rsidP="005378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782A">
        <w:rPr>
          <w:rFonts w:ascii="Times New Roman" w:hAnsi="Times New Roman" w:cs="Times New Roman"/>
          <w:b/>
          <w:sz w:val="26"/>
          <w:szCs w:val="26"/>
        </w:rPr>
        <w:t xml:space="preserve">Ответственность </w:t>
      </w:r>
      <w:r w:rsidR="0053782A" w:rsidRPr="0053782A">
        <w:rPr>
          <w:rFonts w:ascii="Times New Roman" w:hAnsi="Times New Roman" w:cs="Times New Roman"/>
          <w:b/>
          <w:sz w:val="26"/>
          <w:szCs w:val="26"/>
        </w:rPr>
        <w:t>истопника</w:t>
      </w:r>
      <w:r w:rsidRPr="0053782A">
        <w:rPr>
          <w:rFonts w:ascii="Times New Roman" w:hAnsi="Times New Roman" w:cs="Times New Roman"/>
          <w:b/>
          <w:sz w:val="26"/>
          <w:szCs w:val="26"/>
        </w:rPr>
        <w:t>:</w:t>
      </w:r>
    </w:p>
    <w:p w:rsidR="000D54F6" w:rsidRPr="0053782A" w:rsidRDefault="0053782A" w:rsidP="005378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>За неисполнение или ненадлежащее исполнение без уважительных причин Правил внутреннего трудового распорядка, законных приказов и распоряжений администрации школы и иных нормативных актов, должностных обязанностей, установленных настоящей инструкцией, истопник несет дисциплинарную ответственность в порядке, определенным Трудовым законодательством</w:t>
      </w:r>
    </w:p>
    <w:p w:rsidR="0053782A" w:rsidRPr="0053782A" w:rsidRDefault="0053782A" w:rsidP="005378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82A">
        <w:rPr>
          <w:rFonts w:ascii="Times New Roman" w:hAnsi="Times New Roman" w:cs="Times New Roman"/>
          <w:sz w:val="26"/>
          <w:szCs w:val="26"/>
        </w:rPr>
        <w:t>За виновное причинение школе или участникам образовательного процесса ущерба в связи с исполнением (неисполнением) своих должностных обязанностей истопник несет ответственность в порядке и в пределах, установленных трудовым и (или) гражданским законодательством.</w:t>
      </w:r>
    </w:p>
    <w:sectPr w:rsidR="0053782A" w:rsidRPr="0053782A" w:rsidSect="0053782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32066"/>
    <w:multiLevelType w:val="multilevel"/>
    <w:tmpl w:val="149E5D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66B"/>
    <w:rsid w:val="00036C56"/>
    <w:rsid w:val="000D54F6"/>
    <w:rsid w:val="001B5192"/>
    <w:rsid w:val="0053782A"/>
    <w:rsid w:val="006205C8"/>
    <w:rsid w:val="0064066B"/>
    <w:rsid w:val="00B12081"/>
    <w:rsid w:val="00B9332B"/>
    <w:rsid w:val="00D27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1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5A57C-C72A-43C2-B023-1ECE31EFA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Alfina</cp:lastModifiedBy>
  <cp:revision>2</cp:revision>
  <cp:lastPrinted>2025-02-03T04:24:00Z</cp:lastPrinted>
  <dcterms:created xsi:type="dcterms:W3CDTF">2025-02-03T04:24:00Z</dcterms:created>
  <dcterms:modified xsi:type="dcterms:W3CDTF">2025-02-03T04:24:00Z</dcterms:modified>
</cp:coreProperties>
</file>